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1"/>
      </w:tblGrid>
      <w:tr w:rsidR="00D022BB">
        <w:tblPrEx>
          <w:tblCellMar>
            <w:top w:w="0" w:type="dxa"/>
            <w:bottom w:w="0" w:type="dxa"/>
          </w:tblCellMar>
        </w:tblPrEx>
        <w:trPr>
          <w:cantSplit/>
          <w:trHeight w:val="14677"/>
          <w:jc w:val="center"/>
        </w:trPr>
        <w:tc>
          <w:tcPr>
            <w:tcW w:w="9501" w:type="dxa"/>
          </w:tcPr>
          <w:p w:rsidR="00A324A7" w:rsidRDefault="007E19A9" w:rsidP="00A324A7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16510</wp:posOffset>
                      </wp:positionV>
                      <wp:extent cx="485775" cy="485775"/>
                      <wp:effectExtent l="0" t="0" r="0" b="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D11" w:rsidRPr="006A5012" w:rsidRDefault="00751D11" w:rsidP="00751D11">
                                  <w:pPr>
                                    <w:snapToGrid w:val="0"/>
                                    <w:jc w:val="center"/>
                                    <w:textAlignment w:val="center"/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51D11" w:rsidRPr="006A5012" w:rsidRDefault="00751D11" w:rsidP="00751D11">
                                  <w:pPr>
                                    <w:textAlignment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5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24pt;margin-top:1.3pt;width:38.2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3+LQIAAFkEAAAOAAAAZHJzL2Uyb0RvYy54bWysVMFu2zAMvQ/YPwi6r06CdE2MOkWRrMOA&#10;bi3Q7QMYWY6FyaJGKXGyrx8lp2m67TTMB4GUqEe+R9HXN/vOip2mYNBVcnwxkkI7hbVxm0p++3r3&#10;biZFiOBqsOh0JQ86yJvF2zfXvS/1BFu0tSbBIC6Uva9kG6MviyKoVncQLtBrx4cNUgeRXdoUNUHP&#10;6J0tJqPR+6JHqj2h0iHw7mo4lIuM3zRaxYemCToKW0muLeaV8rpOa7G4hnJD4FujjmXAP1TRgXGc&#10;9AS1gghiS+YPqM4owoBNvFDYFdg0RunMgdmMR7+xeWrB68yFxQn+JFP4f7Dqy+6RhKkrOZXCQcct&#10;etiBFfOkTO9DyQFP/pESt+DvUX0PwuGyBbfRt0TYtxpqrmec4otXF5IT+KpY95+xZmDYRswi7Rvq&#10;EiDTF/vci8OpF3ofheLN6ezy6upSCsVHRztlgPL5sqcQP2rsRDIqqa01PiS1oITdfYhD9HNUrh+t&#10;qe+MtdmhzXppSTDZSt7lL1Ngmudh1om+kvPLSSoF+IGSq3OOV1HhHGyUv7+BpWJWENohaTiEFcYU&#10;ByXh1tXZSnp+ONoRjB1s5m3dUeCk6dCbuF/v+VISeo31gaUmHF44TyQbLdJPKXp+3ZUMP7ZAWgr7&#10;yXG7rqaTOTOK2ZnN5jwadH6wPjsApxioklGKwVzGYYC2nsym5TzjrIjDW25wY7LyLzUdq+b3m9t3&#10;nLU0IOd+jnr5Iyx+AQAA//8DAFBLAwQUAAYACAAAACEAYkQje98AAAAIAQAADwAAAGRycy9kb3du&#10;cmV2LnhtbEyPzU7DMBCE70i8g7VI3KjTkP6FOBUCekKq1MChRzde7NB4HcVOE3h6zAmOoxnNfFNs&#10;J9uyC/a+cSRgPkuAIdVONaQFvL/t7tbAfJCkZOsIBXyhh215fVXIXLmRDnipgmaxhHwuBZgQupxz&#10;Xxu00s9chxS9D9dbGaLsNVe9HGO5bXmaJEtuZUNxwcgOnwzW52qwAoY96nP1+axfVo15Paj79vs4&#10;7oS4vZkeH4AFnMJfGH7xIzqUkenkBlKetQKybB2/BAHpElj0F2m2AHYSsNrMgZcF/3+g/AEAAP//&#10;AwBQSwECLQAUAAYACAAAACEAtoM4kv4AAADhAQAAEwAAAAAAAAAAAAAAAAAAAAAAW0NvbnRlbnRf&#10;VHlwZXNdLnhtbFBLAQItABQABgAIAAAAIQA4/SH/1gAAAJQBAAALAAAAAAAAAAAAAAAAAC8BAABf&#10;cmVscy8ucmVsc1BLAQItABQABgAIAAAAIQDBTb3+LQIAAFkEAAAOAAAAAAAAAAAAAAAAAC4CAABk&#10;cnMvZTJvRG9jLnhtbFBLAQItABQABgAIAAAAIQBiRCN73wAAAAgBAAAPAAAAAAAAAAAAAAAAAIcE&#10;AABkcnMvZG93bnJldi54bWxQSwUGAAAAAAQABADzAAAAkwUAAAAA&#10;">
                      <v:stroke dashstyle="1 1" endcap="round"/>
                      <v:textbox inset="5.85pt,.7pt,5.85pt,.7pt">
                        <w:txbxContent>
                          <w:p w:rsidR="00751D11" w:rsidRPr="006A5012" w:rsidRDefault="00751D11" w:rsidP="00751D11">
                            <w:pPr>
                              <w:snapToGrid w:val="0"/>
                              <w:jc w:val="center"/>
                              <w:textAlignment w:val="center"/>
                              <w:rPr>
                                <w:rFonts w:hint="eastAsia"/>
                                <w:sz w:val="8"/>
                                <w:szCs w:val="8"/>
                              </w:rPr>
                            </w:pPr>
                          </w:p>
                          <w:p w:rsidR="00751D11" w:rsidRPr="006A5012" w:rsidRDefault="00751D11" w:rsidP="00751D11">
                            <w:pPr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22BB"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D022BB" w:rsidRDefault="002E49EE" w:rsidP="00A324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022BB">
              <w:rPr>
                <w:rFonts w:hint="eastAsia"/>
              </w:rPr>
              <w:t xml:space="preserve">　　年　　月　　日</w:t>
            </w:r>
          </w:p>
          <w:p w:rsidR="00D70328" w:rsidRDefault="00D70328">
            <w:pPr>
              <w:rPr>
                <w:rFonts w:hint="eastAsia"/>
              </w:rPr>
            </w:pPr>
          </w:p>
          <w:p w:rsidR="00D022BB" w:rsidRDefault="00D022BB" w:rsidP="002E49E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B0D76">
              <w:rPr>
                <w:rFonts w:hint="eastAsia"/>
              </w:rPr>
              <w:t>公</w:t>
            </w:r>
            <w:r>
              <w:rPr>
                <w:rFonts w:hint="eastAsia"/>
              </w:rPr>
              <w:t>社）北海道トラック協会</w:t>
            </w:r>
            <w:r w:rsidR="002E49EE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D022BB" w:rsidRDefault="007E19A9" w:rsidP="006B05DF">
            <w:pPr>
              <w:ind w:firstLineChars="2000" w:firstLine="44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80645</wp:posOffset>
                      </wp:positionV>
                      <wp:extent cx="485775" cy="485775"/>
                      <wp:effectExtent l="0" t="0" r="0" b="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E42" w:rsidRPr="006A5012" w:rsidRDefault="00A53E42" w:rsidP="00A53E42">
                                  <w:pPr>
                                    <w:snapToGrid w:val="0"/>
                                    <w:jc w:val="center"/>
                                    <w:textAlignment w:val="center"/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53E42" w:rsidRPr="006A5012" w:rsidRDefault="00A53E42" w:rsidP="00A53E42">
                                  <w:pPr>
                                    <w:textAlignment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50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7" style="position:absolute;left:0;text-align:left;margin-left:425.8pt;margin-top:6.35pt;width:38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8ZMQIAAGEEAAAOAAAAZHJzL2Uyb0RvYy54bWysVMFu2zAMvQ/YPwi6r06yZk2MOkWRrMOA&#10;ri3Q7QMYWY6FyaJGKXGyrx8lp2267TTMB4EUqSe+R8qXV/vOip2mYNBVcnw2kkI7hbVxm0p++3rz&#10;biZFiOBqsOh0JQ86yKvF2zeXvS/1BFu0tSbBIC6Uva9kG6MviyKoVncQztBrx8EGqYPILm2KmqBn&#10;9M4Wk9HoQ9Ej1Z5Q6RB4dzUE5SLjN41W8b5pgo7CVpJri3mlvK7TWiwuodwQ+NaoYxnwD1V0YBxf&#10;+gy1gghiS+YPqM4owoBNPFPYFdg0RunMgdmMR7+xeWzB68yFxQn+Wabw/2DV3e6BhKkr+V4KBx23&#10;6H4HVoyzNL0PJWc8+gdK5IK/RfU9CIfLFtxGXxNh32qouaBxkrJ4dSA5gY+Kdf8Fa0aGbcSs0r6h&#10;LgEyf7HPzTg8N0Pvo1C8eT6bXlxMpVAcOtrpBiifDnsK8ZPGTiSjktpa40OSC0rY3YY4ZD9l5frR&#10;mvrGWJsd2qyXlgSzreRN/jIFpnmaZp3oKzmfTlIpwBNKrs53vMoKp2Cj/P0NLBWzgtAOl4ZDWGEc&#10;RpBw6+o8jEnPj0c7grGDzbytOwqcNE0DHsq4X+9z87L6aWeN9YEVJxwmnV8mGy3STyl6nvJKhh9b&#10;IC2F/ey4axfnkzkTi9mZzeb8ROg0sD4JgFMMVMkoxWAu4/CQtp7MpuV7xlkYh9fc58bkBrzUdCye&#10;5zh38fjm0kM59XPWy59h8QsAAP//AwBQSwMEFAAGAAgAAAAhAC379QXfAAAACQEAAA8AAABkcnMv&#10;ZG93bnJldi54bWxMj8tOwzAQRfdI/IM1SOyokyDaNI1TIaArJKQGFizdeBqH+hHFThP4eoZVWY7O&#10;1b1nyu1sDTvjEDrvBKSLBBi6xqvOtQI+3nd3ObAQpVPSeIcCvjHAtrq+KmWh/OT2eK5jy6jEhUIK&#10;0DH2Beeh0WhlWPgeHbGjH6yMdA4tV4OcqNwaniXJklvZOVrQsscnjc2pHq2A8Q3bU/313L6sOv26&#10;V/fm53PaCXF7Mz9ugEWc4yUMf/qkDhU5HfzoVGBGQP6QLilKIFsBo8A6y1NgByLrDHhV8v8fVL8A&#10;AAD//wMAUEsBAi0AFAAGAAgAAAAhALaDOJL+AAAA4QEAABMAAAAAAAAAAAAAAAAAAAAAAFtDb250&#10;ZW50X1R5cGVzXS54bWxQSwECLQAUAAYACAAAACEAOP0h/9YAAACUAQAACwAAAAAAAAAAAAAAAAAv&#10;AQAAX3JlbHMvLnJlbHNQSwECLQAUAAYACAAAACEATB3/GTECAABhBAAADgAAAAAAAAAAAAAAAAAu&#10;AgAAZHJzL2Uyb0RvYy54bWxQSwECLQAUAAYACAAAACEALfv1Bd8AAAAJAQAADwAAAAAAAAAAAAAA&#10;AACLBAAAZHJzL2Rvd25yZXYueG1sUEsFBgAAAAAEAAQA8wAAAJcFAAAAAA==&#10;">
                      <v:stroke dashstyle="1 1" endcap="round"/>
                      <v:textbox inset="5.85pt,.7pt,5.85pt,.7pt">
                        <w:txbxContent>
                          <w:p w:rsidR="00A53E42" w:rsidRPr="006A5012" w:rsidRDefault="00A53E42" w:rsidP="00A53E42">
                            <w:pPr>
                              <w:snapToGrid w:val="0"/>
                              <w:jc w:val="center"/>
                              <w:textAlignment w:val="center"/>
                              <w:rPr>
                                <w:rFonts w:hint="eastAsia"/>
                                <w:sz w:val="8"/>
                                <w:szCs w:val="8"/>
                              </w:rPr>
                            </w:pPr>
                          </w:p>
                          <w:p w:rsidR="00A53E42" w:rsidRPr="006A5012" w:rsidRDefault="00A53E42" w:rsidP="00A53E42">
                            <w:pPr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022BB">
              <w:rPr>
                <w:rFonts w:hint="eastAsia"/>
              </w:rPr>
              <w:t>住　所</w:t>
            </w:r>
          </w:p>
          <w:p w:rsidR="00D022BB" w:rsidRDefault="00D022BB" w:rsidP="006B05DF">
            <w:pPr>
              <w:ind w:firstLineChars="2000" w:firstLine="4400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  <w:p w:rsidR="00A53E42" w:rsidRDefault="007E19A9" w:rsidP="00A324A7">
            <w:pPr>
              <w:snapToGrid w:val="0"/>
              <w:spacing w:afterLines="50" w:after="184"/>
              <w:ind w:firstLine="227"/>
              <w:rPr>
                <w:rFonts w:hint="eastAsia"/>
              </w:rPr>
            </w:pPr>
            <w:r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204470</wp:posOffset>
                      </wp:positionV>
                      <wp:extent cx="216535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528B5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16.1pt" to="436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GF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ObZdPI0Adfo7Swh5S3QWOc/cN2jMKmwBNGRmBw3zoN0gN4g4R6l10LK&#10;6LZUaKjwfJJPYoDTUrBwGGDO7ne1tOhIQr/EL9QByB5gVh8Ui2QdJ2x1nXsi5GUOeKkCH6QCcq6z&#10;S0N8m6fz1Ww1K0ZFPl2NirRpRu/XdTGarrN3k+apqesm+x6kZUXZCca4CupuzZkVf2f+9Zlc2ure&#10;nvcyJI/sMUUQe/tH0dHLYN+lEXaanbc2VCPYCv0Ywde3Exr+13VE/Xzhyx8AAAD//wMAUEsDBBQA&#10;BgAIAAAAIQBzSoAC3AAAAAkBAAAPAAAAZHJzL2Rvd25yZXYueG1sTI/BTsMwDIbvSLxDZCQuE0tp&#10;xTaVphMCeuPCYOLqNaataJyuybbC02PEAY7+/en352I9uV4daQydZwPX8wQUce1tx42B15fqagUq&#10;RGSLvWcy8EkB1uX5WYG59Sd+puMmNkpKOORooI1xyLUOdUsOw9wPxLJ796PDKOPYaDviScpdr9Mk&#10;WWiHHcuFFge6b6n+2BycgVBtaV99zepZ8pY1ntL9w9MjGnN5Md3dgoo0xT8YfvRFHUpx2vkD26B6&#10;AzdZuhDUQJamoARYLTMJdr+BLgv9/4PyGwAA//8DAFBLAQItABQABgAIAAAAIQC2gziS/gAAAOEB&#10;AAATAAAAAAAAAAAAAAAAAAAAAABbQ29udGVudF9UeXBlc10ueG1sUEsBAi0AFAAGAAgAAAAhADj9&#10;If/WAAAAlAEAAAsAAAAAAAAAAAAAAAAALwEAAF9yZWxzLy5yZWxzUEsBAi0AFAAGAAgAAAAhAHN2&#10;cYUUAgAAKQQAAA4AAAAAAAAAAAAAAAAALgIAAGRycy9lMm9Eb2MueG1sUEsBAi0AFAAGAAgAAAAh&#10;AHNKgALcAAAACQEAAA8AAAAAAAAAAAAAAAAAbgQAAGRycy9kb3ducmV2LnhtbFBLBQYAAAAABAAE&#10;APMAAAB3BQAAAAA=&#10;"/>
                  </w:pict>
                </mc:Fallback>
              </mc:AlternateContent>
            </w:r>
            <w:r w:rsidR="00D022BB">
              <w:rPr>
                <w:rFonts w:hint="eastAsia"/>
              </w:rPr>
              <w:t xml:space="preserve">　</w:t>
            </w:r>
            <w:r w:rsidR="00D022BB">
              <w:rPr>
                <w:rFonts w:hint="eastAsia"/>
              </w:rPr>
              <w:t xml:space="preserve"> </w:t>
            </w:r>
            <w:r w:rsidR="00D022BB">
              <w:rPr>
                <w:rFonts w:hint="eastAsia"/>
              </w:rPr>
              <w:t xml:space="preserve">　　　　　　　</w:t>
            </w:r>
            <w:r w:rsidR="007337B8">
              <w:rPr>
                <w:rFonts w:hint="eastAsia"/>
              </w:rPr>
              <w:t xml:space="preserve">                     </w:t>
            </w:r>
            <w:r w:rsidR="00D022BB">
              <w:rPr>
                <w:rFonts w:hint="eastAsia"/>
              </w:rPr>
              <w:t>代表者</w:t>
            </w:r>
            <w:r w:rsidR="00A53E42">
              <w:rPr>
                <w:rFonts w:hint="eastAsia"/>
              </w:rPr>
              <w:t>名</w:t>
            </w:r>
          </w:p>
          <w:p w:rsidR="007337B8" w:rsidRDefault="007337B8" w:rsidP="006B05DF">
            <w:pPr>
              <w:ind w:right="98" w:firstLineChars="2000" w:firstLine="440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担当者名</w:t>
            </w:r>
          </w:p>
          <w:p w:rsidR="00D022BB" w:rsidRDefault="007337B8" w:rsidP="006B05DF">
            <w:pPr>
              <w:ind w:firstLineChars="2000" w:firstLine="4400"/>
              <w:rPr>
                <w:rFonts w:hint="eastAsia"/>
              </w:rPr>
            </w:pPr>
            <w:r>
              <w:rPr>
                <w:rFonts w:ascii="ＭＳ 明朝" w:cs="ＭＳ 明朝" w:hint="eastAsia"/>
              </w:rPr>
              <w:t>連絡先</w:t>
            </w:r>
            <w:r w:rsidR="00A53E42">
              <w:rPr>
                <w:rFonts w:ascii="ＭＳ 明朝" w:cs="ＭＳ 明朝" w:hint="eastAsia"/>
              </w:rPr>
              <w:t>TEL</w:t>
            </w:r>
          </w:p>
          <w:p w:rsidR="007337B8" w:rsidRDefault="007E19A9">
            <w:pPr>
              <w:ind w:firstLine="225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7620</wp:posOffset>
                      </wp:positionV>
                      <wp:extent cx="216535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E0D12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.6pt" to="43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HL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y0JreuAIiKrWzoTh6Vi9mq+l3h5SuWqIOPFJ8vRjIy0JG8iYlbJyBC/b9Z80ghhy9jn06&#10;N7YLkNABdI5yXO5y8LNHFA7zbDZ9moJqdPAlpBgSjXX+E9cdCkaJJZCOwOS0dT4QIcUQEu5ReiOk&#10;jGpLhfoSL6b5NCY4LQULzhDm7GFfSYtOJMxL/GJV4HkMs/qoWARrOWHrm+2JkFcbLpcq4EEpQOdm&#10;XQfixyJdrOfr+WQ0yWfr0SSt69HHTTUZzTbZh2n9VFdVnf0M1LJJ0QrGuArshuHMJn8n/u2ZXMfq&#10;Pp73NiRv0WO/gOzwj6SjlkG+6yDsNbvs7KAxzGMMvr2dMPCPe7AfX/jqFwAAAP//AwBQSwMEFAAG&#10;AAgAAAAhAMxyc+jZAAAABwEAAA8AAABkcnMvZG93bnJldi54bWxMjsFOwzAQRO9I/IO1SFwq6pCI&#10;tgpxKgTkxoVCxXUbL0lEvE5jtw18PQsXOD7NaOYV68n16khj6DwbuJ4noIhrbztuDLy+VFcrUCEi&#10;W+w9k4FPCrAuz88KzK0/8TMdN7FRMsIhRwNtjEOudahbchjmfiCW7N2PDqPg2Gg74knGXa/TJFlo&#10;hx3LQ4sD3bdUf2wOzkCotrSvvmb1LHnLGk/p/uHpEY25vJjubkFFmuJfGX70RR1Kcdr5A9ugegM3&#10;WbqQqgQpKMlXy0x498u6LPR///IbAAD//wMAUEsBAi0AFAAGAAgAAAAhALaDOJL+AAAA4QEAABMA&#10;AAAAAAAAAAAAAAAAAAAAAFtDb250ZW50X1R5cGVzXS54bWxQSwECLQAUAAYACAAAACEAOP0h/9YA&#10;AACUAQAACwAAAAAAAAAAAAAAAAAvAQAAX3JlbHMvLnJlbHNQSwECLQAUAAYACAAAACEAzjexyxMC&#10;AAApBAAADgAAAAAAAAAAAAAAAAAuAgAAZHJzL2Uyb0RvYy54bWxQSwECLQAUAAYACAAAACEAzHJz&#10;6NkAAAAHAQAADwAAAAAAAAAAAAAAAABtBAAAZHJzL2Rvd25yZXYueG1sUEsFBgAAAAAEAAQA8wAA&#10;AHMFAAAAAA==&#10;"/>
                  </w:pict>
                </mc:Fallback>
              </mc:AlternateContent>
            </w:r>
          </w:p>
          <w:p w:rsidR="00D022BB" w:rsidRDefault="00CB0BCF">
            <w:pPr>
              <w:ind w:firstLine="225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災害復旧</w:t>
            </w:r>
            <w:r w:rsidR="00D70328">
              <w:rPr>
                <w:rFonts w:hint="eastAsia"/>
                <w:b/>
                <w:sz w:val="28"/>
              </w:rPr>
              <w:t>融資制度</w:t>
            </w:r>
            <w:r>
              <w:rPr>
                <w:rFonts w:hint="eastAsia"/>
                <w:b/>
                <w:sz w:val="28"/>
              </w:rPr>
              <w:t>に係る</w:t>
            </w:r>
            <w:r w:rsidR="00D022BB">
              <w:rPr>
                <w:rFonts w:hint="eastAsia"/>
                <w:b/>
                <w:sz w:val="28"/>
              </w:rPr>
              <w:t>信用保証協会保証料助成申請書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</w:p>
          <w:p w:rsidR="00E71B0E" w:rsidRDefault="00D022BB" w:rsidP="00CB0BCF">
            <w:pPr>
              <w:ind w:firstLine="225"/>
            </w:pPr>
            <w:r>
              <w:rPr>
                <w:rFonts w:hint="eastAsia"/>
              </w:rPr>
              <w:t xml:space="preserve">　当社（私）は信用保証協会の保証により融資を受けましたが、保証に伴う保証料の額</w:t>
            </w:r>
          </w:p>
          <w:p w:rsidR="00E71B0E" w:rsidRDefault="00D022BB" w:rsidP="00E71B0E">
            <w:pPr>
              <w:rPr>
                <w:u w:val="single"/>
              </w:rPr>
            </w:pPr>
            <w:r w:rsidRPr="00CB0BCF">
              <w:rPr>
                <w:rFonts w:hint="eastAsia"/>
              </w:rPr>
              <w:t>（限度額</w:t>
            </w:r>
            <w:r w:rsidR="006A26C4" w:rsidRPr="00876D72">
              <w:rPr>
                <w:rFonts w:hint="eastAsia"/>
              </w:rPr>
              <w:t>２</w:t>
            </w:r>
            <w:r w:rsidR="00D70328" w:rsidRPr="00876D72">
              <w:rPr>
                <w:rFonts w:hint="eastAsia"/>
              </w:rPr>
              <w:t>０</w:t>
            </w:r>
            <w:r w:rsidRPr="00CB0BCF">
              <w:rPr>
                <w:rFonts w:hint="eastAsia"/>
              </w:rPr>
              <w:t>万円）につ</w:t>
            </w:r>
            <w:r>
              <w:rPr>
                <w:rFonts w:hint="eastAsia"/>
              </w:rPr>
              <w:t>いて貴協会の助成を受けたく別添「</w:t>
            </w:r>
            <w:r w:rsidRPr="00CB0BCF">
              <w:rPr>
                <w:rFonts w:hint="eastAsia"/>
                <w:u w:val="single"/>
              </w:rPr>
              <w:t>信用保証決定のお知らせ（お</w:t>
            </w:r>
          </w:p>
          <w:p w:rsidR="00D022BB" w:rsidRDefault="00E71B0E" w:rsidP="00E71B0E">
            <w:pPr>
              <w:rPr>
                <w:rFonts w:hint="eastAsia"/>
              </w:rPr>
            </w:pPr>
            <w:r w:rsidRPr="00E71B0E">
              <w:rPr>
                <w:rFonts w:hint="eastAsia"/>
              </w:rPr>
              <w:t xml:space="preserve"> </w:t>
            </w:r>
            <w:r w:rsidR="00D022BB" w:rsidRPr="00CB0BCF">
              <w:rPr>
                <w:rFonts w:hint="eastAsia"/>
                <w:u w:val="single"/>
              </w:rPr>
              <w:t>客様用）（写）」</w:t>
            </w:r>
            <w:r w:rsidR="00CB0BCF" w:rsidRPr="00CB0BCF">
              <w:rPr>
                <w:rFonts w:hint="eastAsia"/>
                <w:u w:val="single"/>
              </w:rPr>
              <w:t>及び「融資</w:t>
            </w:r>
            <w:r w:rsidR="00D70328">
              <w:rPr>
                <w:rFonts w:hint="eastAsia"/>
                <w:u w:val="single"/>
              </w:rPr>
              <w:t>あっせん</w:t>
            </w:r>
            <w:r w:rsidR="00CB0BCF" w:rsidRPr="00CB0BCF">
              <w:rPr>
                <w:rFonts w:hint="eastAsia"/>
                <w:u w:val="single"/>
              </w:rPr>
              <w:t>申込書（写）</w:t>
            </w:r>
            <w:r w:rsidR="00CB0BCF">
              <w:rPr>
                <w:rFonts w:hint="eastAsia"/>
              </w:rPr>
              <w:t>」</w:t>
            </w:r>
            <w:r w:rsidR="00D022BB">
              <w:rPr>
                <w:rFonts w:hint="eastAsia"/>
              </w:rPr>
              <w:t>を添えて下記のとおり申請します。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なお、都合により保証料の還付を受けた場合には、速やかに助成金の還付をいたします。　</w:t>
            </w:r>
          </w:p>
          <w:p w:rsidR="00D022BB" w:rsidRDefault="00D022BB">
            <w:pPr>
              <w:rPr>
                <w:rFonts w:hint="eastAsia"/>
              </w:rPr>
            </w:pPr>
          </w:p>
          <w:p w:rsidR="00D022BB" w:rsidRDefault="00D022BB" w:rsidP="00A324A7">
            <w:pPr>
              <w:snapToGrid w:val="0"/>
              <w:spacing w:afterLines="50" w:after="184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b/>
                <w:sz w:val="24"/>
                <w:u w:val="single"/>
              </w:rPr>
              <w:t>申請額　　金　　　　　　　　　　　　円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１．申請明細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bookmarkStart w:id="1" w:name="_MON_977047564"/>
            <w:bookmarkStart w:id="2" w:name="_MON_977047753"/>
            <w:bookmarkStart w:id="3" w:name="_MON_977048132"/>
            <w:bookmarkStart w:id="4" w:name="_MON_977048367"/>
            <w:bookmarkStart w:id="5" w:name="_MON_977048470"/>
            <w:bookmarkStart w:id="6" w:name="_MON_977049468"/>
            <w:bookmarkStart w:id="7" w:name="_MON_977051551"/>
            <w:bookmarkStart w:id="8" w:name="_MON_977051708"/>
            <w:bookmarkStart w:id="9" w:name="_MON_977051792"/>
            <w:bookmarkStart w:id="10" w:name="_MON_977051910"/>
            <w:bookmarkStart w:id="11" w:name="_MON_977051944"/>
            <w:bookmarkStart w:id="12" w:name="_MON_977053059"/>
            <w:bookmarkStart w:id="13" w:name="_MON_977054705"/>
            <w:bookmarkStart w:id="14" w:name="_MON_977054745"/>
            <w:bookmarkStart w:id="15" w:name="_MON_977054759"/>
            <w:bookmarkStart w:id="16" w:name="_MON_977054804"/>
            <w:bookmarkStart w:id="17" w:name="_MON_977054862"/>
            <w:bookmarkStart w:id="18" w:name="_MON_977055055"/>
            <w:bookmarkStart w:id="19" w:name="_MON_977055175"/>
            <w:bookmarkStart w:id="20" w:name="_MON_977055338"/>
            <w:bookmarkStart w:id="21" w:name="_MON_977220158"/>
            <w:bookmarkStart w:id="22" w:name="_MON_977220263"/>
            <w:bookmarkStart w:id="23" w:name="_MON_977221791"/>
            <w:bookmarkStart w:id="24" w:name="_MON_977222014"/>
            <w:bookmarkStart w:id="25" w:name="_MON_1539610901"/>
            <w:bookmarkStart w:id="26" w:name="_MON_153977532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="00E71B0E">
              <w:object w:dxaOrig="7296" w:dyaOrig="3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pt;height:174.05pt" o:ole="" fillcolor="window">
                  <v:imagedata r:id="rId7" o:title=""/>
                </v:shape>
                <o:OLEObject Type="Embed" ProgID="Excel.Sheet.8" ShapeID="_x0000_i1025" DrawAspect="Content" ObjectID="_1710687113" r:id="rId8"/>
              </w:object>
            </w:r>
          </w:p>
          <w:p w:rsidR="00D022BB" w:rsidRPr="00876D72" w:rsidRDefault="00D022BB" w:rsidP="006B05DF">
            <w:pPr>
              <w:ind w:firstLineChars="212" w:firstLine="426"/>
              <w:rPr>
                <w:rFonts w:hint="eastAsia"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Pr="00CB0BCF">
              <w:rPr>
                <w:rFonts w:hint="eastAsia"/>
                <w:b/>
                <w:sz w:val="20"/>
              </w:rPr>
              <w:t>注）</w:t>
            </w:r>
            <w:r w:rsidR="00AF7868" w:rsidRPr="00CB0BCF">
              <w:rPr>
                <w:rFonts w:hint="eastAsia"/>
                <w:sz w:val="20"/>
              </w:rPr>
              <w:t xml:space="preserve">①　</w:t>
            </w:r>
            <w:r w:rsidR="00D94834">
              <w:rPr>
                <w:rFonts w:hint="eastAsia"/>
                <w:sz w:val="20"/>
              </w:rPr>
              <w:t>申請額は、</w:t>
            </w:r>
            <w:r w:rsidR="00AF7868" w:rsidRPr="00CB0BCF">
              <w:rPr>
                <w:rFonts w:hint="eastAsia"/>
                <w:sz w:val="20"/>
              </w:rPr>
              <w:t>保証料総額</w:t>
            </w:r>
            <w:r w:rsidR="00D94834">
              <w:rPr>
                <w:rFonts w:hint="eastAsia"/>
                <w:sz w:val="20"/>
              </w:rPr>
              <w:t>で</w:t>
            </w:r>
            <w:r w:rsidR="006A26C4" w:rsidRPr="00876D72">
              <w:rPr>
                <w:rFonts w:hint="eastAsia"/>
                <w:sz w:val="20"/>
              </w:rPr>
              <w:t>２</w:t>
            </w:r>
            <w:r w:rsidR="00D70328" w:rsidRPr="00876D72">
              <w:rPr>
                <w:rFonts w:hint="eastAsia"/>
                <w:sz w:val="20"/>
              </w:rPr>
              <w:t>０</w:t>
            </w:r>
            <w:r w:rsidRPr="00876D72">
              <w:rPr>
                <w:rFonts w:hint="eastAsia"/>
                <w:sz w:val="20"/>
              </w:rPr>
              <w:t>万円以内。</w:t>
            </w:r>
          </w:p>
          <w:p w:rsidR="00D022BB" w:rsidRPr="00876D72" w:rsidRDefault="00D022BB" w:rsidP="006B05DF">
            <w:pPr>
              <w:ind w:firstLineChars="212" w:firstLine="424"/>
              <w:rPr>
                <w:rFonts w:hint="eastAsia"/>
                <w:sz w:val="20"/>
              </w:rPr>
            </w:pPr>
            <w:r w:rsidRPr="00876D72">
              <w:rPr>
                <w:rFonts w:hint="eastAsia"/>
                <w:sz w:val="20"/>
              </w:rPr>
              <w:t xml:space="preserve">　　　②　１回の申請額が</w:t>
            </w:r>
            <w:r w:rsidR="00E71B0E">
              <w:rPr>
                <w:rFonts w:hint="eastAsia"/>
                <w:sz w:val="20"/>
              </w:rPr>
              <w:t>２</w:t>
            </w:r>
            <w:r w:rsidR="00D70328" w:rsidRPr="00876D72">
              <w:rPr>
                <w:rFonts w:hint="eastAsia"/>
                <w:sz w:val="20"/>
              </w:rPr>
              <w:t>０</w:t>
            </w:r>
            <w:r w:rsidRPr="00876D72">
              <w:rPr>
                <w:rFonts w:hint="eastAsia"/>
                <w:sz w:val="20"/>
              </w:rPr>
              <w:t>万円を超える場合は、限度額の</w:t>
            </w:r>
            <w:r w:rsidR="006A26C4" w:rsidRPr="00876D72">
              <w:rPr>
                <w:rFonts w:hint="eastAsia"/>
                <w:sz w:val="20"/>
              </w:rPr>
              <w:t>２０</w:t>
            </w:r>
            <w:r w:rsidRPr="00876D72">
              <w:rPr>
                <w:rFonts w:hint="eastAsia"/>
                <w:sz w:val="20"/>
              </w:rPr>
              <w:t>万円を記入。</w:t>
            </w:r>
          </w:p>
          <w:p w:rsidR="00D022BB" w:rsidRPr="00CB0BCF" w:rsidRDefault="00D022BB">
            <w:pPr>
              <w:ind w:firstLine="225"/>
              <w:rPr>
                <w:rFonts w:hint="eastAsia"/>
                <w:sz w:val="20"/>
              </w:rPr>
            </w:pPr>
            <w:r w:rsidRPr="00876D72">
              <w:rPr>
                <w:rFonts w:hint="eastAsia"/>
                <w:sz w:val="20"/>
              </w:rPr>
              <w:t xml:space="preserve">　</w:t>
            </w:r>
            <w:r w:rsidRPr="00876D72">
              <w:rPr>
                <w:rFonts w:hint="eastAsia"/>
                <w:sz w:val="20"/>
              </w:rPr>
              <w:t xml:space="preserve">  </w:t>
            </w:r>
            <w:r w:rsidRPr="00876D72">
              <w:rPr>
                <w:rFonts w:hint="eastAsia"/>
                <w:sz w:val="20"/>
              </w:rPr>
              <w:t xml:space="preserve">　　③　本申請該当額と</w:t>
            </w:r>
            <w:r w:rsidR="00981C5A" w:rsidRPr="00876D72">
              <w:rPr>
                <w:rFonts w:hint="eastAsia"/>
                <w:sz w:val="20"/>
              </w:rPr>
              <w:t>年度内</w:t>
            </w:r>
            <w:r w:rsidR="00AF7868" w:rsidRPr="00876D72">
              <w:rPr>
                <w:rFonts w:hint="eastAsia"/>
                <w:sz w:val="20"/>
              </w:rPr>
              <w:t>既助成額を加算した額が</w:t>
            </w:r>
            <w:r w:rsidR="006A26C4" w:rsidRPr="00876D72">
              <w:rPr>
                <w:rFonts w:hint="eastAsia"/>
                <w:sz w:val="20"/>
              </w:rPr>
              <w:t>２０</w:t>
            </w:r>
            <w:r w:rsidRPr="00876D72">
              <w:rPr>
                <w:rFonts w:hint="eastAsia"/>
                <w:sz w:val="20"/>
              </w:rPr>
              <w:t>万円超となる場合には、</w:t>
            </w:r>
            <w:r w:rsidR="006A26C4" w:rsidRPr="00876D72">
              <w:rPr>
                <w:rFonts w:hint="eastAsia"/>
                <w:sz w:val="20"/>
              </w:rPr>
              <w:t>２０</w:t>
            </w:r>
            <w:r w:rsidRPr="00CB0BCF">
              <w:rPr>
                <w:rFonts w:hint="eastAsia"/>
                <w:sz w:val="20"/>
              </w:rPr>
              <w:t>万円</w:t>
            </w:r>
          </w:p>
          <w:p w:rsidR="00D022BB" w:rsidRDefault="00D022BB">
            <w:pPr>
              <w:ind w:firstLine="225"/>
              <w:rPr>
                <w:rFonts w:hint="eastAsia"/>
                <w:sz w:val="20"/>
              </w:rPr>
            </w:pPr>
            <w:r w:rsidRPr="00CB0BCF">
              <w:rPr>
                <w:rFonts w:hint="eastAsia"/>
                <w:sz w:val="20"/>
              </w:rPr>
              <w:t xml:space="preserve">　　　　　から既助成額を差し引いた額を申請額とする。</w:t>
            </w:r>
          </w:p>
          <w:p w:rsidR="00D022BB" w:rsidRDefault="00D022BB" w:rsidP="00A324A7">
            <w:pPr>
              <w:snapToGrid w:val="0"/>
              <w:spacing w:afterLines="50" w:after="184"/>
              <w:ind w:firstLine="227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D7032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その場合、項目の※再申請に○印を記入のこと。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２．申請額の振込先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</w:p>
          <w:p w:rsidR="00D022BB" w:rsidRDefault="00D022BB">
            <w:pPr>
              <w:ind w:firstLine="22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5"/>
                <w:kern w:val="0"/>
                <w:fitText w:val="880" w:id="-1696948736"/>
              </w:rPr>
              <w:t>銀行</w:t>
            </w:r>
            <w:r>
              <w:rPr>
                <w:rFonts w:hint="eastAsia"/>
                <w:kern w:val="0"/>
                <w:fitText w:val="880" w:id="-1696948736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（　銀行・信金・信組　）　　　　　　　　　支店</w:t>
            </w:r>
          </w:p>
          <w:p w:rsidR="00D022BB" w:rsidRDefault="00D022BB">
            <w:pPr>
              <w:ind w:firstLine="225"/>
              <w:rPr>
                <w:rFonts w:hint="eastAsia"/>
                <w:u w:val="single"/>
              </w:rPr>
            </w:pP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口座番号</w:t>
            </w:r>
            <w:r>
              <w:rPr>
                <w:rFonts w:hint="eastAsia"/>
                <w:u w:val="single"/>
              </w:rPr>
              <w:t xml:space="preserve">　　（　普通　・　当座　）　　　　　　　　　　　　　　　　　　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</w:p>
          <w:p w:rsidR="00D022BB" w:rsidRDefault="00D022BB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フリガナ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:rsidR="00D022BB" w:rsidRDefault="00D022BB">
            <w:pPr>
              <w:ind w:firstLine="225"/>
              <w:rPr>
                <w:rFonts w:hint="eastAsia"/>
              </w:rPr>
            </w:pPr>
          </w:p>
          <w:p w:rsidR="00D022BB" w:rsidRDefault="00D022BB" w:rsidP="00A324A7">
            <w:pPr>
              <w:snapToGrid w:val="0"/>
              <w:spacing w:afterLines="50" w:after="184"/>
              <w:ind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　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D022BB" w:rsidRDefault="00D022BB">
            <w:pPr>
              <w:ind w:firstLine="225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①　振込先金融機関　…　○○銀行○○支店と、支店名まで明記。</w:t>
            </w:r>
          </w:p>
          <w:p w:rsidR="00D022BB" w:rsidRDefault="00D022BB">
            <w:pPr>
              <w:ind w:firstLine="22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②　口　　座　　名　…　申請者と同一、正確な口座名を記入。</w:t>
            </w:r>
          </w:p>
          <w:p w:rsidR="006B05DF" w:rsidRPr="00123EDD" w:rsidRDefault="00D022BB" w:rsidP="00123EDD">
            <w:pPr>
              <w:numPr>
                <w:ilvl w:val="0"/>
                <w:numId w:val="1"/>
              </w:numPr>
              <w:snapToGrid w:val="0"/>
              <w:ind w:left="1514" w:hanging="40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　座　番　号　…　該当預金口座を○で囲む。口座№を正確に記入。</w:t>
            </w:r>
          </w:p>
        </w:tc>
      </w:tr>
    </w:tbl>
    <w:p w:rsidR="00D022BB" w:rsidRPr="00123EDD" w:rsidRDefault="00D022BB" w:rsidP="00A324A7">
      <w:pPr>
        <w:rPr>
          <w:rFonts w:hint="eastAsia"/>
        </w:rPr>
      </w:pPr>
    </w:p>
    <w:sectPr w:rsidR="00D022BB" w:rsidRPr="00123EDD" w:rsidSect="00A324A7">
      <w:pgSz w:w="11906" w:h="16838" w:code="9"/>
      <w:pgMar w:top="1134" w:right="1134" w:bottom="567" w:left="1418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43" w:rsidRDefault="00306243">
      <w:r>
        <w:separator/>
      </w:r>
    </w:p>
  </w:endnote>
  <w:endnote w:type="continuationSeparator" w:id="0">
    <w:p w:rsidR="00306243" w:rsidRDefault="0030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43" w:rsidRDefault="00306243">
      <w:r>
        <w:separator/>
      </w:r>
    </w:p>
  </w:footnote>
  <w:footnote w:type="continuationSeparator" w:id="0">
    <w:p w:rsidR="00306243" w:rsidRDefault="0030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34B70"/>
    <w:multiLevelType w:val="hybridMultilevel"/>
    <w:tmpl w:val="50509216"/>
    <w:lvl w:ilvl="0" w:tplc="DF72BE84">
      <w:start w:val="3"/>
      <w:numFmt w:val="decimalEnclosedCircle"/>
      <w:lvlText w:val="%1"/>
      <w:lvlJc w:val="left"/>
      <w:pPr>
        <w:tabs>
          <w:tab w:val="num" w:pos="1515"/>
        </w:tabs>
        <w:ind w:left="15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11"/>
    <w:rsid w:val="00123EDD"/>
    <w:rsid w:val="00205475"/>
    <w:rsid w:val="002E49EE"/>
    <w:rsid w:val="00306243"/>
    <w:rsid w:val="004F6013"/>
    <w:rsid w:val="005150B7"/>
    <w:rsid w:val="0055341A"/>
    <w:rsid w:val="006250E7"/>
    <w:rsid w:val="00657FF6"/>
    <w:rsid w:val="006A26C4"/>
    <w:rsid w:val="006B05DF"/>
    <w:rsid w:val="007337B8"/>
    <w:rsid w:val="00751D11"/>
    <w:rsid w:val="007A4E90"/>
    <w:rsid w:val="007E19A9"/>
    <w:rsid w:val="00876D72"/>
    <w:rsid w:val="008E5CC8"/>
    <w:rsid w:val="00912090"/>
    <w:rsid w:val="00981C5A"/>
    <w:rsid w:val="00985A9F"/>
    <w:rsid w:val="00A324A7"/>
    <w:rsid w:val="00A53E42"/>
    <w:rsid w:val="00AF7868"/>
    <w:rsid w:val="00B312E6"/>
    <w:rsid w:val="00B3539B"/>
    <w:rsid w:val="00BA0D1F"/>
    <w:rsid w:val="00C21430"/>
    <w:rsid w:val="00CB0BCF"/>
    <w:rsid w:val="00D022BB"/>
    <w:rsid w:val="00D70328"/>
    <w:rsid w:val="00D76CE4"/>
    <w:rsid w:val="00D94834"/>
    <w:rsid w:val="00E71B0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8434E-D660-435E-96BF-FB2D13A9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0B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BC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9483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948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北海道トラック協会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＊＊＊</dc:creator>
  <cp:keywords/>
  <cp:lastModifiedBy>Administrator</cp:lastModifiedBy>
  <cp:revision>2</cp:revision>
  <cp:lastPrinted>2022-03-15T05:55:00Z</cp:lastPrinted>
  <dcterms:created xsi:type="dcterms:W3CDTF">2022-04-05T09:05:00Z</dcterms:created>
  <dcterms:modified xsi:type="dcterms:W3CDTF">2022-04-05T09:05:00Z</dcterms:modified>
</cp:coreProperties>
</file>