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2C1E" w14:textId="5D473821" w:rsidR="00747DC9" w:rsidRPr="003656F6" w:rsidRDefault="00AB44B5" w:rsidP="00AB44B5">
      <w:pPr>
        <w:pageBreakBefore/>
        <w:tabs>
          <w:tab w:val="center" w:pos="6506"/>
        </w:tabs>
        <w:spacing w:beforeLines="100" w:before="360"/>
        <w:ind w:rightChars="-270" w:right="-567"/>
        <w:jc w:val="left"/>
        <w:rPr>
          <w:rFonts w:asciiTheme="majorEastAsia" w:eastAsiaTheme="majorEastAsia" w:hAnsiTheme="majorEastAsia"/>
          <w:b/>
          <w:w w:val="150"/>
          <w:sz w:val="48"/>
          <w:szCs w:val="48"/>
        </w:rPr>
      </w:pPr>
      <w:r w:rsidRPr="003656F6">
        <w:rPr>
          <w:rFonts w:asciiTheme="majorEastAsia" w:eastAsiaTheme="majorEastAsia" w:hAnsiTheme="majorEastAsia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A6F8C" wp14:editId="34DCC51B">
                <wp:simplePos x="0" y="0"/>
                <wp:positionH relativeFrom="column">
                  <wp:posOffset>-60961</wp:posOffset>
                </wp:positionH>
                <wp:positionV relativeFrom="paragraph">
                  <wp:posOffset>-81280</wp:posOffset>
                </wp:positionV>
                <wp:extent cx="8315325" cy="1876425"/>
                <wp:effectExtent l="19050" t="19050" r="28575" b="28575"/>
                <wp:wrapNone/>
                <wp:docPr id="3" name="フレ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5325" cy="1876425"/>
                        </a:xfrm>
                        <a:prstGeom prst="frame">
                          <a:avLst>
                            <a:gd name="adj1" fmla="val 3409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5D995" id="フレーム 3" o:spid="_x0000_s1026" style="position:absolute;margin-left:-4.8pt;margin-top:-6.4pt;width:654.75pt;height:1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15325,1876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" path="m,l8315325,r,1876425l,1876425,,xm63967,63967r,1748491l8251358,1812458r,-1748491l63967,63967xe" filled="f" strokecolor="black [3213]" strokeweight="2.25pt">
                <v:path arrowok="t" o:connecttype="custom" o:connectlocs="0,0;8315325,0;8315325,1876425;0,1876425;0,0;63967,63967;63967,1812458;8251358,1812458;8251358,63967;63967,63967" o:connectangles="0,0,0,0,0,0,0,0,0,0"/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w w:val="150"/>
          <w:sz w:val="48"/>
          <w:szCs w:val="48"/>
        </w:rPr>
        <w:tab/>
      </w:r>
      <w:r w:rsidR="00B64623">
        <w:rPr>
          <w:rFonts w:asciiTheme="majorEastAsia" w:eastAsiaTheme="majorEastAsia" w:hAnsiTheme="majorEastAsia" w:hint="eastAsia"/>
          <w:b/>
          <w:w w:val="150"/>
          <w:sz w:val="48"/>
          <w:szCs w:val="48"/>
        </w:rPr>
        <w:t>苫小牧</w:t>
      </w:r>
      <w:r w:rsidR="00C6550D" w:rsidRPr="003656F6">
        <w:rPr>
          <w:rFonts w:asciiTheme="majorEastAsia" w:eastAsiaTheme="majorEastAsia" w:hAnsiTheme="majorEastAsia" w:hint="eastAsia"/>
          <w:b/>
          <w:w w:val="150"/>
          <w:sz w:val="48"/>
          <w:szCs w:val="48"/>
        </w:rPr>
        <w:t>トラックステーション</w:t>
      </w:r>
    </w:p>
    <w:p w14:paraId="55C1617C" w14:textId="08EB9D49" w:rsidR="00815A90" w:rsidRPr="00AB44B5" w:rsidRDefault="0016635D" w:rsidP="00747DC9">
      <w:pPr>
        <w:ind w:leftChars="-472" w:left="-991" w:rightChars="-270" w:right="-567"/>
        <w:jc w:val="center"/>
        <w:rPr>
          <w:rFonts w:asciiTheme="majorEastAsia" w:eastAsiaTheme="majorEastAsia" w:hAnsiTheme="majorEastAsia" w:cs="Times New Roman"/>
          <w:b/>
          <w:color w:val="FF0000"/>
          <w:sz w:val="52"/>
          <w:szCs w:val="52"/>
        </w:rPr>
      </w:pPr>
      <w:r w:rsidRPr="00AB44B5">
        <w:rPr>
          <w:rFonts w:asciiTheme="majorEastAsia" w:eastAsiaTheme="majorEastAsia" w:hAnsiTheme="majorEastAsia" w:cs="Times New Roman" w:hint="eastAsia"/>
          <w:b/>
          <w:color w:val="FF0000"/>
          <w:sz w:val="52"/>
          <w:szCs w:val="52"/>
        </w:rPr>
        <w:t>【</w:t>
      </w:r>
      <w:r w:rsidR="003656F6" w:rsidRPr="00AB44B5">
        <w:rPr>
          <w:rFonts w:asciiTheme="majorEastAsia" w:eastAsiaTheme="majorEastAsia" w:hAnsiTheme="majorEastAsia" w:cs="Times New Roman" w:hint="eastAsia"/>
          <w:b/>
          <w:color w:val="FF0000"/>
          <w:sz w:val="52"/>
          <w:szCs w:val="52"/>
        </w:rPr>
        <w:t>コインシャワー</w:t>
      </w:r>
      <w:r w:rsidRPr="00AB44B5">
        <w:rPr>
          <w:rFonts w:asciiTheme="majorEastAsia" w:eastAsiaTheme="majorEastAsia" w:hAnsiTheme="majorEastAsia" w:cs="Times New Roman" w:hint="eastAsia"/>
          <w:b/>
          <w:color w:val="FF0000"/>
          <w:sz w:val="52"/>
          <w:szCs w:val="52"/>
        </w:rPr>
        <w:t>】</w:t>
      </w:r>
    </w:p>
    <w:p w14:paraId="6FCD5662" w14:textId="6B35EA2E" w:rsidR="00D50120" w:rsidRPr="003656F6" w:rsidRDefault="00B64623" w:rsidP="00747DC9">
      <w:pPr>
        <w:ind w:leftChars="-472" w:left="-991" w:rightChars="-270" w:right="-567"/>
        <w:jc w:val="center"/>
        <w:rPr>
          <w:rFonts w:asciiTheme="majorEastAsia" w:eastAsiaTheme="majorEastAsia" w:hAnsiTheme="majorEastAsia"/>
          <w:b/>
          <w:w w:val="150"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w w:val="150"/>
          <w:sz w:val="48"/>
          <w:szCs w:val="48"/>
        </w:rPr>
        <w:t>運営日</w:t>
      </w:r>
      <w:r w:rsidR="0076307D">
        <w:rPr>
          <w:rFonts w:asciiTheme="majorEastAsia" w:eastAsiaTheme="majorEastAsia" w:hAnsiTheme="majorEastAsia" w:hint="eastAsia"/>
          <w:b/>
          <w:w w:val="150"/>
          <w:sz w:val="48"/>
          <w:szCs w:val="48"/>
        </w:rPr>
        <w:t xml:space="preserve">　</w:t>
      </w:r>
      <w:r>
        <w:rPr>
          <w:rFonts w:asciiTheme="majorEastAsia" w:eastAsiaTheme="majorEastAsia" w:hAnsiTheme="majorEastAsia" w:hint="eastAsia"/>
          <w:b/>
          <w:w w:val="150"/>
          <w:sz w:val="48"/>
          <w:szCs w:val="48"/>
        </w:rPr>
        <w:t>臨時変更</w:t>
      </w:r>
      <w:r w:rsidR="00911530">
        <w:rPr>
          <w:rFonts w:asciiTheme="majorEastAsia" w:eastAsiaTheme="majorEastAsia" w:hAnsiTheme="majorEastAsia" w:hint="eastAsia"/>
          <w:b/>
          <w:w w:val="150"/>
          <w:sz w:val="48"/>
          <w:szCs w:val="48"/>
        </w:rPr>
        <w:t>の</w:t>
      </w:r>
      <w:r w:rsidR="0016635D" w:rsidRPr="003656F6">
        <w:rPr>
          <w:rFonts w:asciiTheme="majorEastAsia" w:eastAsiaTheme="majorEastAsia" w:hAnsiTheme="majorEastAsia" w:hint="eastAsia"/>
          <w:b/>
          <w:w w:val="150"/>
          <w:sz w:val="48"/>
          <w:szCs w:val="48"/>
        </w:rPr>
        <w:t>お知らせ</w:t>
      </w:r>
    </w:p>
    <w:p w14:paraId="0CB1A7DF" w14:textId="77777777" w:rsidR="0016635D" w:rsidRDefault="0016635D" w:rsidP="00EC68AD">
      <w:pPr>
        <w:ind w:rightChars="-270" w:right="-567" w:firstLineChars="200" w:firstLine="560"/>
        <w:rPr>
          <w:rFonts w:asciiTheme="majorEastAsia" w:eastAsiaTheme="majorEastAsia" w:hAnsiTheme="majorEastAsia"/>
          <w:sz w:val="28"/>
          <w:szCs w:val="26"/>
        </w:rPr>
      </w:pPr>
    </w:p>
    <w:p w14:paraId="3628354C" w14:textId="67A26142" w:rsidR="006E5171" w:rsidRDefault="00B64623" w:rsidP="006E5171">
      <w:pPr>
        <w:ind w:rightChars="-270" w:right="-567" w:firstLineChars="100" w:firstLine="402"/>
        <w:jc w:val="left"/>
        <w:rPr>
          <w:rFonts w:asciiTheme="majorEastAsia" w:eastAsiaTheme="majorEastAsia" w:hAnsiTheme="majorEastAsia"/>
          <w:b/>
          <w:bCs/>
          <w:sz w:val="40"/>
          <w:szCs w:val="40"/>
        </w:rPr>
      </w:pPr>
      <w:r>
        <w:rPr>
          <w:rFonts w:asciiTheme="majorEastAsia" w:eastAsiaTheme="majorEastAsia" w:hAnsiTheme="majorEastAsia" w:hint="eastAsia"/>
          <w:b/>
          <w:bCs/>
          <w:sz w:val="40"/>
          <w:szCs w:val="40"/>
        </w:rPr>
        <w:t>苫小牧</w:t>
      </w:r>
      <w:r w:rsidR="00D50120" w:rsidRPr="003656F6">
        <w:rPr>
          <w:rFonts w:asciiTheme="majorEastAsia" w:eastAsiaTheme="majorEastAsia" w:hAnsiTheme="majorEastAsia" w:hint="eastAsia"/>
          <w:b/>
          <w:bCs/>
          <w:sz w:val="40"/>
          <w:szCs w:val="40"/>
        </w:rPr>
        <w:t>トラックステーションでは、</w:t>
      </w:r>
      <w:r>
        <w:rPr>
          <w:rFonts w:asciiTheme="majorEastAsia" w:eastAsiaTheme="majorEastAsia" w:hAnsiTheme="majorEastAsia" w:hint="eastAsia"/>
          <w:b/>
          <w:bCs/>
          <w:sz w:val="40"/>
          <w:szCs w:val="40"/>
        </w:rPr>
        <w:t>諸般の事情により</w:t>
      </w:r>
      <w:r w:rsidR="00D50120" w:rsidRPr="003656F6">
        <w:rPr>
          <w:rFonts w:asciiTheme="majorEastAsia" w:eastAsiaTheme="majorEastAsia" w:hAnsiTheme="majorEastAsia" w:hint="eastAsia"/>
          <w:b/>
          <w:bCs/>
          <w:sz w:val="40"/>
          <w:szCs w:val="40"/>
        </w:rPr>
        <w:t>、</w:t>
      </w:r>
      <w:r w:rsidR="003656F6" w:rsidRPr="003656F6">
        <w:rPr>
          <w:rFonts w:asciiTheme="majorEastAsia" w:eastAsiaTheme="majorEastAsia" w:hAnsiTheme="majorEastAsia" w:hint="eastAsia"/>
          <w:b/>
          <w:bCs/>
          <w:sz w:val="40"/>
          <w:szCs w:val="40"/>
        </w:rPr>
        <w:t>コインシャワー</w:t>
      </w:r>
      <w:r>
        <w:rPr>
          <w:rFonts w:asciiTheme="majorEastAsia" w:eastAsiaTheme="majorEastAsia" w:hAnsiTheme="majorEastAsia" w:hint="eastAsia"/>
          <w:b/>
          <w:bCs/>
          <w:sz w:val="40"/>
          <w:szCs w:val="40"/>
        </w:rPr>
        <w:t>の運営</w:t>
      </w:r>
      <w:r w:rsidR="006E5171">
        <w:rPr>
          <w:rFonts w:asciiTheme="majorEastAsia" w:eastAsiaTheme="majorEastAsia" w:hAnsiTheme="majorEastAsia" w:hint="eastAsia"/>
          <w:b/>
          <w:bCs/>
          <w:sz w:val="40"/>
          <w:szCs w:val="40"/>
        </w:rPr>
        <w:t>日</w:t>
      </w:r>
      <w:r w:rsidR="00EC68AD" w:rsidRPr="003656F6">
        <w:rPr>
          <w:rFonts w:asciiTheme="majorEastAsia" w:eastAsiaTheme="majorEastAsia" w:hAnsiTheme="majorEastAsia" w:hint="eastAsia"/>
          <w:b/>
          <w:bCs/>
          <w:sz w:val="40"/>
          <w:szCs w:val="40"/>
        </w:rPr>
        <w:t>を</w:t>
      </w:r>
      <w:r>
        <w:rPr>
          <w:rFonts w:asciiTheme="majorEastAsia" w:eastAsiaTheme="majorEastAsia" w:hAnsiTheme="majorEastAsia" w:hint="eastAsia"/>
          <w:b/>
          <w:bCs/>
          <w:sz w:val="40"/>
          <w:szCs w:val="40"/>
        </w:rPr>
        <w:t>臨時変更</w:t>
      </w:r>
      <w:r w:rsidR="0016635D" w:rsidRPr="003656F6">
        <w:rPr>
          <w:rFonts w:asciiTheme="majorEastAsia" w:eastAsiaTheme="majorEastAsia" w:hAnsiTheme="majorEastAsia" w:hint="eastAsia"/>
          <w:b/>
          <w:bCs/>
          <w:sz w:val="40"/>
          <w:szCs w:val="40"/>
        </w:rPr>
        <w:t>いたします</w:t>
      </w:r>
      <w:r w:rsidR="00D50120" w:rsidRPr="003656F6">
        <w:rPr>
          <w:rFonts w:asciiTheme="majorEastAsia" w:eastAsiaTheme="majorEastAsia" w:hAnsiTheme="majorEastAsia" w:hint="eastAsia"/>
          <w:b/>
          <w:bCs/>
          <w:sz w:val="40"/>
          <w:szCs w:val="40"/>
        </w:rPr>
        <w:t>。利用者の皆さま</w:t>
      </w:r>
      <w:r w:rsidR="00910A16" w:rsidRPr="003656F6">
        <w:rPr>
          <w:rFonts w:asciiTheme="majorEastAsia" w:eastAsiaTheme="majorEastAsia" w:hAnsiTheme="majorEastAsia" w:hint="eastAsia"/>
          <w:b/>
          <w:bCs/>
          <w:sz w:val="40"/>
          <w:szCs w:val="40"/>
        </w:rPr>
        <w:t>に</w:t>
      </w:r>
      <w:r w:rsidR="00D50120" w:rsidRPr="003656F6">
        <w:rPr>
          <w:rFonts w:asciiTheme="majorEastAsia" w:eastAsiaTheme="majorEastAsia" w:hAnsiTheme="majorEastAsia" w:hint="eastAsia"/>
          <w:b/>
          <w:bCs/>
          <w:sz w:val="40"/>
          <w:szCs w:val="40"/>
        </w:rPr>
        <w:t>ご迷惑をおかけいたしますがご了承願います。</w:t>
      </w:r>
    </w:p>
    <w:p w14:paraId="52809A88" w14:textId="56DDED8A" w:rsidR="001A241A" w:rsidRPr="006E5171" w:rsidRDefault="00EC68AD" w:rsidP="00B64623">
      <w:pPr>
        <w:ind w:rightChars="-270" w:right="-567"/>
        <w:jc w:val="left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6E5171">
        <w:rPr>
          <w:rFonts w:asciiTheme="majorEastAsia" w:eastAsiaTheme="majorEastAsia" w:hAnsiTheme="majorEastAsia" w:hint="eastAsia"/>
          <w:sz w:val="44"/>
          <w:szCs w:val="44"/>
        </w:rPr>
        <w:t>【</w:t>
      </w:r>
      <w:r w:rsidR="003656F6" w:rsidRPr="006E5171">
        <w:rPr>
          <w:rFonts w:ascii="ＭＳ 明朝" w:eastAsia="HG丸ｺﾞｼｯｸM-PRO" w:hAnsi="ＭＳ 明朝" w:cs="Times New Roman" w:hint="eastAsia"/>
          <w:b/>
          <w:sz w:val="44"/>
          <w:szCs w:val="44"/>
        </w:rPr>
        <w:t>コイン</w:t>
      </w:r>
      <w:r w:rsidR="0016635D" w:rsidRPr="006E5171">
        <w:rPr>
          <w:rFonts w:ascii="ＭＳ 明朝" w:eastAsia="HG丸ｺﾞｼｯｸM-PRO" w:hAnsi="ＭＳ 明朝" w:cs="Times New Roman" w:hint="eastAsia"/>
          <w:b/>
          <w:sz w:val="44"/>
          <w:szCs w:val="44"/>
        </w:rPr>
        <w:t>シャワー</w:t>
      </w:r>
      <w:r w:rsidRPr="006E5171">
        <w:rPr>
          <w:rFonts w:asciiTheme="majorEastAsia" w:eastAsiaTheme="majorEastAsia" w:hAnsiTheme="majorEastAsia" w:hint="eastAsia"/>
          <w:sz w:val="44"/>
          <w:szCs w:val="44"/>
        </w:rPr>
        <w:t>】</w:t>
      </w:r>
    </w:p>
    <w:p w14:paraId="2D312B47" w14:textId="22321AD5" w:rsidR="001A241A" w:rsidRPr="006E5171" w:rsidRDefault="00B64623" w:rsidP="006E5171">
      <w:pPr>
        <w:ind w:leftChars="-540" w:left="-1134" w:rightChars="-270" w:right="-567" w:firstLineChars="500" w:firstLine="2200"/>
        <w:rPr>
          <w:rFonts w:asciiTheme="majorEastAsia" w:eastAsiaTheme="majorEastAsia" w:hAnsiTheme="majorEastAsia"/>
          <w:sz w:val="48"/>
          <w:szCs w:val="48"/>
          <w:u w:val="single"/>
        </w:rPr>
      </w:pPr>
      <w:r w:rsidRPr="006E5171">
        <w:rPr>
          <w:rFonts w:asciiTheme="majorEastAsia" w:eastAsiaTheme="majorEastAsia" w:hAnsiTheme="majorEastAsia" w:hint="eastAsia"/>
          <w:sz w:val="44"/>
          <w:szCs w:val="44"/>
          <w:u w:val="single"/>
        </w:rPr>
        <w:t>８</w:t>
      </w:r>
      <w:r w:rsidR="0016635D" w:rsidRPr="006E5171">
        <w:rPr>
          <w:rFonts w:asciiTheme="majorEastAsia" w:eastAsiaTheme="majorEastAsia" w:hAnsiTheme="majorEastAsia" w:hint="eastAsia"/>
          <w:sz w:val="44"/>
          <w:szCs w:val="44"/>
          <w:u w:val="single"/>
        </w:rPr>
        <w:t>月</w:t>
      </w:r>
      <w:r w:rsidRPr="006E5171">
        <w:rPr>
          <w:rFonts w:asciiTheme="majorEastAsia" w:eastAsiaTheme="majorEastAsia" w:hAnsiTheme="majorEastAsia" w:hint="eastAsia"/>
          <w:sz w:val="44"/>
          <w:szCs w:val="44"/>
          <w:u w:val="single"/>
        </w:rPr>
        <w:t>１</w:t>
      </w:r>
      <w:r w:rsidR="0016635D" w:rsidRPr="006E5171">
        <w:rPr>
          <w:rFonts w:asciiTheme="majorEastAsia" w:eastAsiaTheme="majorEastAsia" w:hAnsiTheme="majorEastAsia" w:hint="eastAsia"/>
          <w:sz w:val="44"/>
          <w:szCs w:val="44"/>
          <w:u w:val="single"/>
        </w:rPr>
        <w:t>日(</w:t>
      </w:r>
      <w:r w:rsidRPr="006E5171">
        <w:rPr>
          <w:rFonts w:asciiTheme="majorEastAsia" w:eastAsiaTheme="majorEastAsia" w:hAnsiTheme="majorEastAsia" w:hint="eastAsia"/>
          <w:sz w:val="44"/>
          <w:szCs w:val="44"/>
          <w:u w:val="single"/>
        </w:rPr>
        <w:t>土</w:t>
      </w:r>
      <w:r w:rsidR="0016635D" w:rsidRPr="006E5171">
        <w:rPr>
          <w:rFonts w:asciiTheme="majorEastAsia" w:eastAsiaTheme="majorEastAsia" w:hAnsiTheme="majorEastAsia" w:hint="eastAsia"/>
          <w:sz w:val="44"/>
          <w:szCs w:val="44"/>
          <w:u w:val="single"/>
        </w:rPr>
        <w:t>)</w:t>
      </w:r>
      <w:r w:rsidR="00EC68AD" w:rsidRPr="006E5171">
        <w:rPr>
          <w:rFonts w:asciiTheme="majorEastAsia" w:eastAsiaTheme="majorEastAsia" w:hAnsiTheme="majorEastAsia" w:hint="eastAsia"/>
          <w:sz w:val="44"/>
          <w:szCs w:val="44"/>
          <w:u w:val="single"/>
        </w:rPr>
        <w:t>よ</w:t>
      </w:r>
      <w:r w:rsidR="00641639" w:rsidRPr="006E5171">
        <w:rPr>
          <w:rFonts w:asciiTheme="majorEastAsia" w:eastAsiaTheme="majorEastAsia" w:hAnsiTheme="majorEastAsia" w:hint="eastAsia"/>
          <w:sz w:val="44"/>
          <w:szCs w:val="44"/>
          <w:u w:val="single"/>
        </w:rPr>
        <w:t>り</w:t>
      </w:r>
      <w:r w:rsidRPr="006E5171">
        <w:rPr>
          <w:rFonts w:asciiTheme="majorEastAsia" w:eastAsiaTheme="majorEastAsia" w:hAnsiTheme="majorEastAsia"/>
          <w:sz w:val="44"/>
          <w:szCs w:val="44"/>
          <w:u w:val="single"/>
        </w:rPr>
        <w:t>土・日の運営を休止させていただきます。</w:t>
      </w:r>
    </w:p>
    <w:p w14:paraId="44DF1DDE" w14:textId="77777777" w:rsidR="006E5171" w:rsidRDefault="001A241A" w:rsidP="006E5171">
      <w:pPr>
        <w:spacing w:line="100" w:lineRule="atLeast"/>
        <w:ind w:rightChars="-338" w:right="-710" w:firstLineChars="1000" w:firstLine="2100"/>
        <w:contextualSpacing/>
        <w:rPr>
          <w:rFonts w:asciiTheme="majorEastAsia" w:eastAsiaTheme="majorEastAsia" w:hAnsiTheme="majorEastAsia" w:cs="Times New Roman"/>
          <w:bCs/>
          <w:szCs w:val="21"/>
        </w:rPr>
      </w:pPr>
      <w:r w:rsidRPr="006E5171">
        <w:rPr>
          <w:rFonts w:asciiTheme="majorEastAsia" w:eastAsiaTheme="majorEastAsia" w:hAnsiTheme="majorEastAsia" w:cs="Times New Roman" w:hint="eastAsia"/>
          <w:bCs/>
          <w:szCs w:val="21"/>
        </w:rPr>
        <w:t xml:space="preserve">　</w:t>
      </w:r>
    </w:p>
    <w:p w14:paraId="1493EA62" w14:textId="76F234C3" w:rsidR="006E5171" w:rsidRPr="006E5171" w:rsidRDefault="006E5171" w:rsidP="006E5171">
      <w:pPr>
        <w:spacing w:line="100" w:lineRule="atLeast"/>
        <w:ind w:rightChars="-338" w:right="-710" w:firstLineChars="650" w:firstLine="2340"/>
        <w:contextualSpacing/>
        <w:rPr>
          <w:rFonts w:asciiTheme="majorEastAsia" w:eastAsiaTheme="majorEastAsia" w:hAnsiTheme="majorEastAsia" w:cs="Times New Roman"/>
          <w:bCs/>
          <w:szCs w:val="21"/>
        </w:rPr>
      </w:pPr>
      <w:r w:rsidRPr="006E5171">
        <w:rPr>
          <w:rFonts w:ascii="Century" w:eastAsia="HG丸ｺﾞｼｯｸM-PRO" w:hAnsi="Century" w:cs="Times New Roman" w:hint="eastAsia"/>
          <w:bCs/>
          <w:sz w:val="36"/>
          <w:szCs w:val="36"/>
        </w:rPr>
        <w:t>※平日は通常どおり</w:t>
      </w:r>
      <w:r w:rsidRPr="006E5171">
        <w:rPr>
          <w:rFonts w:ascii="Century" w:eastAsia="HG丸ｺﾞｼｯｸM-PRO" w:hAnsi="Century" w:cs="Times New Roman" w:hint="eastAsia"/>
          <w:bCs/>
          <w:sz w:val="36"/>
          <w:szCs w:val="36"/>
        </w:rPr>
        <w:t>(6:00</w:t>
      </w:r>
      <w:r w:rsidRPr="006E5171">
        <w:rPr>
          <w:rFonts w:ascii="Century" w:eastAsia="HG丸ｺﾞｼｯｸM-PRO" w:hAnsi="Century" w:cs="Times New Roman" w:hint="eastAsia"/>
          <w:bCs/>
          <w:sz w:val="36"/>
          <w:szCs w:val="36"/>
        </w:rPr>
        <w:t>～</w:t>
      </w:r>
      <w:r w:rsidRPr="006E5171">
        <w:rPr>
          <w:rFonts w:ascii="Century" w:eastAsia="HG丸ｺﾞｼｯｸM-PRO" w:hAnsi="Century" w:cs="Times New Roman" w:hint="eastAsia"/>
          <w:bCs/>
          <w:sz w:val="36"/>
          <w:szCs w:val="36"/>
        </w:rPr>
        <w:t>23:00)</w:t>
      </w:r>
      <w:r w:rsidRPr="006E5171">
        <w:rPr>
          <w:rFonts w:ascii="Century" w:eastAsia="HG丸ｺﾞｼｯｸM-PRO" w:hAnsi="Century" w:cs="Times New Roman" w:hint="eastAsia"/>
          <w:bCs/>
          <w:sz w:val="36"/>
          <w:szCs w:val="36"/>
        </w:rPr>
        <w:t>運営いたします。</w:t>
      </w:r>
    </w:p>
    <w:p w14:paraId="073AA967" w14:textId="40201E93" w:rsidR="003656F6" w:rsidRPr="006E5171" w:rsidRDefault="006E5171" w:rsidP="006E5171">
      <w:pPr>
        <w:spacing w:line="100" w:lineRule="atLeast"/>
        <w:ind w:rightChars="-338" w:right="-710" w:firstLineChars="650" w:firstLine="2340"/>
        <w:contextualSpacing/>
        <w:rPr>
          <w:rFonts w:ascii="Century" w:eastAsia="HG丸ｺﾞｼｯｸM-PRO" w:hAnsi="Century" w:cs="Times New Roman"/>
          <w:bCs/>
          <w:sz w:val="36"/>
          <w:szCs w:val="36"/>
        </w:rPr>
      </w:pPr>
      <w:r w:rsidRPr="006E5171">
        <w:rPr>
          <w:rFonts w:ascii="Century" w:eastAsia="HG丸ｺﾞｼｯｸM-PRO" w:hAnsi="Century" w:cs="Times New Roman" w:hint="eastAsia"/>
          <w:bCs/>
          <w:sz w:val="36"/>
          <w:szCs w:val="36"/>
        </w:rPr>
        <w:t>※当分の間、土・日の運営は休止と</w:t>
      </w:r>
      <w:r>
        <w:rPr>
          <w:rFonts w:ascii="Century" w:eastAsia="HG丸ｺﾞｼｯｸM-PRO" w:hAnsi="Century" w:cs="Times New Roman" w:hint="eastAsia"/>
          <w:bCs/>
          <w:sz w:val="36"/>
          <w:szCs w:val="36"/>
        </w:rPr>
        <w:t>なる予定です</w:t>
      </w:r>
      <w:r w:rsidRPr="006E5171">
        <w:rPr>
          <w:rFonts w:ascii="Century" w:eastAsia="HG丸ｺﾞｼｯｸM-PRO" w:hAnsi="Century" w:cs="Times New Roman" w:hint="eastAsia"/>
          <w:bCs/>
          <w:sz w:val="36"/>
          <w:szCs w:val="36"/>
        </w:rPr>
        <w:t>。</w:t>
      </w:r>
    </w:p>
    <w:p w14:paraId="675ECE82" w14:textId="1A4EFAAB" w:rsidR="0016635D" w:rsidRPr="003656F6" w:rsidRDefault="0016635D" w:rsidP="006E5171">
      <w:pPr>
        <w:spacing w:line="1100" w:lineRule="exact"/>
        <w:ind w:rightChars="-270" w:right="-567"/>
        <w:jc w:val="right"/>
        <w:rPr>
          <w:rFonts w:asciiTheme="majorEastAsia" w:eastAsiaTheme="majorEastAsia" w:hAnsiTheme="majorEastAsia"/>
          <w:sz w:val="36"/>
          <w:szCs w:val="36"/>
        </w:rPr>
      </w:pPr>
      <w:r w:rsidRPr="003656F6">
        <w:rPr>
          <w:rFonts w:asciiTheme="majorEastAsia" w:eastAsiaTheme="majorEastAsia" w:hAnsiTheme="majorEastAsia" w:hint="eastAsia"/>
          <w:sz w:val="36"/>
          <w:szCs w:val="36"/>
        </w:rPr>
        <w:t xml:space="preserve">(公社)全日本トラック協会　</w:t>
      </w:r>
      <w:r w:rsidR="003656F6" w:rsidRPr="003656F6">
        <w:rPr>
          <w:rFonts w:asciiTheme="majorEastAsia" w:eastAsiaTheme="majorEastAsia" w:hAnsiTheme="majorEastAsia" w:hint="eastAsia"/>
          <w:sz w:val="36"/>
          <w:szCs w:val="36"/>
        </w:rPr>
        <w:t>道路・施設</w:t>
      </w:r>
      <w:r w:rsidRPr="003656F6">
        <w:rPr>
          <w:rFonts w:asciiTheme="majorEastAsia" w:eastAsiaTheme="majorEastAsia" w:hAnsiTheme="majorEastAsia" w:hint="eastAsia"/>
          <w:sz w:val="36"/>
          <w:szCs w:val="36"/>
        </w:rPr>
        <w:t>部</w:t>
      </w:r>
    </w:p>
    <w:p w14:paraId="31525C79" w14:textId="70F7A416" w:rsidR="00793CCF" w:rsidRPr="0016635D" w:rsidRDefault="00793CCF" w:rsidP="00911097">
      <w:pPr>
        <w:ind w:leftChars="-472" w:left="-991" w:rightChars="-270" w:right="-567" w:firstLineChars="117" w:firstLine="328"/>
        <w:jc w:val="center"/>
        <w:rPr>
          <w:rFonts w:asciiTheme="majorEastAsia" w:eastAsiaTheme="majorEastAsia" w:hAnsiTheme="majorEastAsia"/>
          <w:sz w:val="28"/>
        </w:rPr>
      </w:pPr>
    </w:p>
    <w:sectPr w:rsidR="00793CCF" w:rsidRPr="0016635D" w:rsidSect="003656F6">
      <w:pgSz w:w="16838" w:h="11906" w:orient="landscape"/>
      <w:pgMar w:top="1418" w:right="1701" w:bottom="1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20"/>
    <w:rsid w:val="00020F2B"/>
    <w:rsid w:val="00025949"/>
    <w:rsid w:val="00034BB7"/>
    <w:rsid w:val="000603F7"/>
    <w:rsid w:val="00064914"/>
    <w:rsid w:val="00064A42"/>
    <w:rsid w:val="000A4CB8"/>
    <w:rsid w:val="000B1CE5"/>
    <w:rsid w:val="000B4AAD"/>
    <w:rsid w:val="001006F9"/>
    <w:rsid w:val="00116B07"/>
    <w:rsid w:val="00137733"/>
    <w:rsid w:val="001441C5"/>
    <w:rsid w:val="00153EA6"/>
    <w:rsid w:val="0016635D"/>
    <w:rsid w:val="0017349B"/>
    <w:rsid w:val="00174675"/>
    <w:rsid w:val="001925B5"/>
    <w:rsid w:val="0019288F"/>
    <w:rsid w:val="00195AC5"/>
    <w:rsid w:val="001A241A"/>
    <w:rsid w:val="001B1458"/>
    <w:rsid w:val="001C3DA3"/>
    <w:rsid w:val="001C591A"/>
    <w:rsid w:val="001F00E6"/>
    <w:rsid w:val="001F0581"/>
    <w:rsid w:val="00207F3E"/>
    <w:rsid w:val="00222395"/>
    <w:rsid w:val="00222AD0"/>
    <w:rsid w:val="00265ACF"/>
    <w:rsid w:val="00280873"/>
    <w:rsid w:val="0028544C"/>
    <w:rsid w:val="00293620"/>
    <w:rsid w:val="00296C0D"/>
    <w:rsid w:val="002A04A9"/>
    <w:rsid w:val="002C0749"/>
    <w:rsid w:val="002D19B1"/>
    <w:rsid w:val="002E45E8"/>
    <w:rsid w:val="002F643C"/>
    <w:rsid w:val="00316D7F"/>
    <w:rsid w:val="003205B3"/>
    <w:rsid w:val="00320AAA"/>
    <w:rsid w:val="00324B86"/>
    <w:rsid w:val="003265D5"/>
    <w:rsid w:val="00331D16"/>
    <w:rsid w:val="0034692A"/>
    <w:rsid w:val="003656F6"/>
    <w:rsid w:val="0037450B"/>
    <w:rsid w:val="0037658F"/>
    <w:rsid w:val="00387011"/>
    <w:rsid w:val="003A2543"/>
    <w:rsid w:val="003C2C94"/>
    <w:rsid w:val="003E120F"/>
    <w:rsid w:val="003E4F67"/>
    <w:rsid w:val="004026D4"/>
    <w:rsid w:val="004234DB"/>
    <w:rsid w:val="00432F03"/>
    <w:rsid w:val="00440823"/>
    <w:rsid w:val="00451D3F"/>
    <w:rsid w:val="0046310D"/>
    <w:rsid w:val="00485565"/>
    <w:rsid w:val="00491304"/>
    <w:rsid w:val="004A1420"/>
    <w:rsid w:val="004B2F86"/>
    <w:rsid w:val="004C1776"/>
    <w:rsid w:val="004C37ED"/>
    <w:rsid w:val="004D688F"/>
    <w:rsid w:val="004F03CD"/>
    <w:rsid w:val="004F44B1"/>
    <w:rsid w:val="00523F07"/>
    <w:rsid w:val="0052704C"/>
    <w:rsid w:val="005501F6"/>
    <w:rsid w:val="00590B0F"/>
    <w:rsid w:val="005A08E9"/>
    <w:rsid w:val="005A3938"/>
    <w:rsid w:val="00616055"/>
    <w:rsid w:val="00620A42"/>
    <w:rsid w:val="006350F1"/>
    <w:rsid w:val="00640B81"/>
    <w:rsid w:val="00641639"/>
    <w:rsid w:val="00665931"/>
    <w:rsid w:val="006722B8"/>
    <w:rsid w:val="006A5819"/>
    <w:rsid w:val="006C4168"/>
    <w:rsid w:val="006D42E3"/>
    <w:rsid w:val="006D5D1F"/>
    <w:rsid w:val="006D7AA2"/>
    <w:rsid w:val="006E5171"/>
    <w:rsid w:val="006F5915"/>
    <w:rsid w:val="006F7A22"/>
    <w:rsid w:val="0071291C"/>
    <w:rsid w:val="007172E1"/>
    <w:rsid w:val="00726EB0"/>
    <w:rsid w:val="00740367"/>
    <w:rsid w:val="00747DC9"/>
    <w:rsid w:val="0076307D"/>
    <w:rsid w:val="0076706F"/>
    <w:rsid w:val="00775978"/>
    <w:rsid w:val="00793CCF"/>
    <w:rsid w:val="007962EA"/>
    <w:rsid w:val="007B5093"/>
    <w:rsid w:val="007C28E6"/>
    <w:rsid w:val="00801BDE"/>
    <w:rsid w:val="008048B0"/>
    <w:rsid w:val="00804918"/>
    <w:rsid w:val="0081362E"/>
    <w:rsid w:val="00815A90"/>
    <w:rsid w:val="008403F9"/>
    <w:rsid w:val="00844171"/>
    <w:rsid w:val="0087476E"/>
    <w:rsid w:val="00877131"/>
    <w:rsid w:val="008936BA"/>
    <w:rsid w:val="008A7B55"/>
    <w:rsid w:val="008B3334"/>
    <w:rsid w:val="008E1D40"/>
    <w:rsid w:val="008E2AD1"/>
    <w:rsid w:val="008F7C5E"/>
    <w:rsid w:val="00910A16"/>
    <w:rsid w:val="00910AA2"/>
    <w:rsid w:val="00911097"/>
    <w:rsid w:val="00911530"/>
    <w:rsid w:val="009256EB"/>
    <w:rsid w:val="00952CCF"/>
    <w:rsid w:val="00956F06"/>
    <w:rsid w:val="00966409"/>
    <w:rsid w:val="00985EA0"/>
    <w:rsid w:val="00990C0B"/>
    <w:rsid w:val="00997AA4"/>
    <w:rsid w:val="009C2F1C"/>
    <w:rsid w:val="009E3F35"/>
    <w:rsid w:val="00A1294B"/>
    <w:rsid w:val="00A14ACE"/>
    <w:rsid w:val="00A22B67"/>
    <w:rsid w:val="00A3479A"/>
    <w:rsid w:val="00A603B3"/>
    <w:rsid w:val="00A70B17"/>
    <w:rsid w:val="00A7179B"/>
    <w:rsid w:val="00AB44B5"/>
    <w:rsid w:val="00AC0B9D"/>
    <w:rsid w:val="00AC7CD5"/>
    <w:rsid w:val="00AD1281"/>
    <w:rsid w:val="00AD3EFB"/>
    <w:rsid w:val="00AE3182"/>
    <w:rsid w:val="00AF2ACD"/>
    <w:rsid w:val="00AF4224"/>
    <w:rsid w:val="00B116A9"/>
    <w:rsid w:val="00B16FC0"/>
    <w:rsid w:val="00B26133"/>
    <w:rsid w:val="00B32EF2"/>
    <w:rsid w:val="00B51DCE"/>
    <w:rsid w:val="00B54A36"/>
    <w:rsid w:val="00B56B10"/>
    <w:rsid w:val="00B64623"/>
    <w:rsid w:val="00B74C95"/>
    <w:rsid w:val="00BA573D"/>
    <w:rsid w:val="00BC04BA"/>
    <w:rsid w:val="00BF0458"/>
    <w:rsid w:val="00BF30E1"/>
    <w:rsid w:val="00C0786A"/>
    <w:rsid w:val="00C501EA"/>
    <w:rsid w:val="00C55DA2"/>
    <w:rsid w:val="00C6550D"/>
    <w:rsid w:val="00C7502B"/>
    <w:rsid w:val="00C94B19"/>
    <w:rsid w:val="00C94EFA"/>
    <w:rsid w:val="00CA250B"/>
    <w:rsid w:val="00CB5399"/>
    <w:rsid w:val="00CC42C9"/>
    <w:rsid w:val="00D015A7"/>
    <w:rsid w:val="00D50120"/>
    <w:rsid w:val="00D62A59"/>
    <w:rsid w:val="00D644DE"/>
    <w:rsid w:val="00D84EA0"/>
    <w:rsid w:val="00D86A9C"/>
    <w:rsid w:val="00D93540"/>
    <w:rsid w:val="00DA6070"/>
    <w:rsid w:val="00DB5819"/>
    <w:rsid w:val="00DD6E5D"/>
    <w:rsid w:val="00DF6974"/>
    <w:rsid w:val="00E15872"/>
    <w:rsid w:val="00E61448"/>
    <w:rsid w:val="00E92629"/>
    <w:rsid w:val="00EA424F"/>
    <w:rsid w:val="00EC68AD"/>
    <w:rsid w:val="00EF2441"/>
    <w:rsid w:val="00F16A9F"/>
    <w:rsid w:val="00F310C4"/>
    <w:rsid w:val="00F60F4F"/>
    <w:rsid w:val="00F6328B"/>
    <w:rsid w:val="00F71897"/>
    <w:rsid w:val="00F7282C"/>
    <w:rsid w:val="00F745E0"/>
    <w:rsid w:val="00FA43F5"/>
    <w:rsid w:val="00FB386A"/>
    <w:rsid w:val="00FD48D5"/>
    <w:rsid w:val="00FE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D181B7"/>
  <w15:docId w15:val="{7495F84A-2FF5-4E0E-A1DB-5828B921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1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D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51D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C37ED"/>
    <w:pPr>
      <w:ind w:leftChars="400" w:left="840"/>
    </w:pPr>
  </w:style>
  <w:style w:type="paragraph" w:styleId="a6">
    <w:name w:val="Closing"/>
    <w:basedOn w:val="a"/>
    <w:link w:val="a7"/>
    <w:uiPriority w:val="99"/>
    <w:unhideWhenUsed/>
    <w:rsid w:val="00153EA6"/>
    <w:pPr>
      <w:jc w:val="right"/>
    </w:pPr>
    <w:rPr>
      <w:rFonts w:ascii="Century" w:eastAsia="HG丸ｺﾞｼｯｸM-PRO" w:hAnsi="Century" w:cs="Times New Roman"/>
      <w:sz w:val="24"/>
      <w:szCs w:val="20"/>
    </w:rPr>
  </w:style>
  <w:style w:type="character" w:customStyle="1" w:styleId="a7">
    <w:name w:val="結語 (文字)"/>
    <w:basedOn w:val="a0"/>
    <w:link w:val="a6"/>
    <w:uiPriority w:val="99"/>
    <w:rsid w:val="00153EA6"/>
    <w:rPr>
      <w:rFonts w:ascii="Century" w:eastAsia="HG丸ｺﾞｼｯｸM-PRO" w:hAnsi="Century" w:cs="Times New Roman"/>
      <w:sz w:val="24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9256EB"/>
  </w:style>
  <w:style w:type="character" w:customStyle="1" w:styleId="a9">
    <w:name w:val="日付 (文字)"/>
    <w:basedOn w:val="a0"/>
    <w:link w:val="a8"/>
    <w:uiPriority w:val="99"/>
    <w:semiHidden/>
    <w:rsid w:val="00925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85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6B6B9-0BE9-4056-A641-D16F1A01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 典子</dc:creator>
  <cp:lastModifiedBy>宮腰 知章</cp:lastModifiedBy>
  <cp:revision>4</cp:revision>
  <cp:lastPrinted>2025-07-28T02:26:00Z</cp:lastPrinted>
  <dcterms:created xsi:type="dcterms:W3CDTF">2026-07-27T01:04:00Z</dcterms:created>
  <dcterms:modified xsi:type="dcterms:W3CDTF">2026-07-28T01:34:00Z</dcterms:modified>
</cp:coreProperties>
</file>